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Look w:val="04A0"/>
      </w:tblPr>
      <w:tblGrid>
        <w:gridCol w:w="3964"/>
        <w:gridCol w:w="5098"/>
      </w:tblGrid>
      <w:tr w:rsidR="001960B8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8F1BA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DA4471">
              <w:rPr>
                <w:rFonts w:ascii="Verdana" w:hAnsi="Verdana"/>
                <w:sz w:val="20"/>
                <w:szCs w:val="20"/>
              </w:rPr>
              <w:t>.10.2018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Trondheim kommune</w:t>
            </w:r>
          </w:p>
        </w:tc>
      </w:tr>
      <w:tr w:rsidR="001960B8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Pall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Tomasson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(saksbehandler)</w:t>
            </w:r>
          </w:p>
          <w:p w:rsidR="00DA4471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Hanne Nordgård (partner)</w:t>
            </w:r>
          </w:p>
        </w:tc>
      </w:tr>
    </w:tbl>
    <w:p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/>
      </w:tblPr>
      <w:tblGrid>
        <w:gridCol w:w="3964"/>
        <w:gridCol w:w="5098"/>
      </w:tblGrid>
      <w:tr w:rsidR="001960B8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Tungavegen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 (travbeneområdet)</w:t>
            </w:r>
          </w:p>
        </w:tc>
      </w:tr>
      <w:tr w:rsidR="001960B8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Travbaneområdet er solgt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Koteng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eiendom AS, og skal utvikles som boligområde</w:t>
            </w:r>
          </w:p>
        </w:tc>
      </w:tr>
      <w:tr w:rsidR="001960B8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Forslagstiller har sendt inn komplett materiale som skal vurderes og sendes til offentlig ettersyn og på høring</w:t>
            </w:r>
          </w:p>
        </w:tc>
      </w:tr>
      <w:tr w:rsidR="001960B8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</w:tr>
      <w:tr w:rsidR="001960B8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7C7BB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Trafikksystem og utredninger</w:t>
            </w:r>
          </w:p>
        </w:tc>
      </w:tr>
      <w:tr w:rsidR="001960B8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8F1BA3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Området ligger på en viktig kollektivåre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Innherredsveien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men holdeplasser der er dårlig plassert i forhold til området. I planforslaget har man lagt inn ny holdeplass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Tungavegen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som skal betjene nytt boligområde og eksisterende idrettsområde.  Det er imidlertid dårlig frekvens på buss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Tungavegen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8F1BA3" w:rsidRDefault="008F1BA3" w:rsidP="008F1BA3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 det mulig å få til holdeplass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(vanlig- og metrobuss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innherredsvegen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nærmere travbaneområdet?</w:t>
            </w:r>
            <w:proofErr w:type="gramEnd"/>
          </w:p>
          <w:p w:rsidR="008F1BA3" w:rsidRPr="008F1BA3" w:rsidRDefault="008F1BA3" w:rsidP="008F1BA3">
            <w:pPr>
              <w:pStyle w:val="Listeavsnitt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Er det mulig å frekvens på buss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Tungavegen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kan økes? </w:t>
            </w:r>
          </w:p>
        </w:tc>
      </w:tr>
      <w:tr w:rsidR="001960B8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DA44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noen utover </w:t>
            </w:r>
            <w:r w:rsidR="007C7BBD">
              <w:rPr>
                <w:rFonts w:ascii="Verdana" w:hAnsi="Verdana"/>
                <w:sz w:val="20"/>
                <w:szCs w:val="20"/>
              </w:rPr>
              <w:t>vanlige deltakere (Statens vegevesen og Fylkesmanne er kanskje mest viktige)</w:t>
            </w:r>
          </w:p>
        </w:tc>
      </w:tr>
      <w:tr w:rsidR="001960B8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B8" w:rsidRDefault="00CA457F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Grundig informasjonsmateriale vil bli sendt ut 14.9.2018</w:t>
            </w:r>
          </w:p>
        </w:tc>
      </w:tr>
    </w:tbl>
    <w:p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m.v.</w:t>
      </w:r>
      <w:bookmarkStart w:id="0" w:name="_GoBack"/>
      <w:bookmarkEnd w:id="0"/>
    </w:p>
    <w:sectPr w:rsidR="00DF3A25" w:rsidRPr="001960B8" w:rsidSect="002E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428"/>
    <w:multiLevelType w:val="hybridMultilevel"/>
    <w:tmpl w:val="6B96EA44"/>
    <w:lvl w:ilvl="0" w:tplc="763A0F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0B8"/>
    <w:rsid w:val="001619E4"/>
    <w:rsid w:val="001960B8"/>
    <w:rsid w:val="002E6E5E"/>
    <w:rsid w:val="00500F9E"/>
    <w:rsid w:val="007B5944"/>
    <w:rsid w:val="007C7BBD"/>
    <w:rsid w:val="008F1BA3"/>
    <w:rsid w:val="00CA457F"/>
    <w:rsid w:val="00DA4471"/>
    <w:rsid w:val="00DF3A25"/>
    <w:rsid w:val="00E8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F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fk.no/Arbeidsomrader/plan/Sider/Planforum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BB5694171724FA84D828AD89F5187" ma:contentTypeVersion="6" ma:contentTypeDescription="Opprett et nytt dokument." ma:contentTypeScope="" ma:versionID="36034edc064fa228e10821f9f2a937d2">
  <xsd:schema xmlns:xsd="http://www.w3.org/2001/XMLSchema" xmlns:xs="http://www.w3.org/2001/XMLSchema" xmlns:p="http://schemas.microsoft.com/office/2006/metadata/properties" xmlns:ns2="cdddc060-0fcb-4481-93ac-05ac06571f93" targetNamespace="http://schemas.microsoft.com/office/2006/metadata/properties" ma:root="true" ma:fieldsID="387abc03e6c8e364bea65dffd6d44b48" ns2:_="">
    <xsd:import namespace="cdddc060-0fcb-4481-93ac-05ac06571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c060-0fcb-4481-93ac-05ac0657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D8728-CC2F-48D0-8F68-9075276F2BF8}"/>
</file>

<file path=customXml/itemProps2.xml><?xml version="1.0" encoding="utf-8"?>
<ds:datastoreItem xmlns:ds="http://schemas.openxmlformats.org/officeDocument/2006/customXml" ds:itemID="{6CFB5B0F-829B-4828-AD62-5F6379E13912}"/>
</file>

<file path=customXml/itemProps3.xml><?xml version="1.0" encoding="utf-8"?>
<ds:datastoreItem xmlns:ds="http://schemas.openxmlformats.org/officeDocument/2006/customXml" ds:itemID="{64A99A1E-92FC-46CF-B7F6-8638B6AFD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Caroline Haugan</dc:creator>
  <cp:lastModifiedBy>4ok</cp:lastModifiedBy>
  <cp:revision>3</cp:revision>
  <dcterms:created xsi:type="dcterms:W3CDTF">2018-10-03T12:19:00Z</dcterms:created>
  <dcterms:modified xsi:type="dcterms:W3CDTF">2018-10-03T12:27:00Z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0x010100001BB5694171724FA84D828AD89F5187</vt:lpwstr>
  </property>
</Properties>
</file>